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B729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关于山东航空学院2024年“十佳大学生”暨大学生年度人物评选结果的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</w:p>
    <w:p w14:paraId="2C1D2C02"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经过学生申报、学院推荐、评审委员会审核，18名本科生入围最终评审会，</w:t>
      </w:r>
      <w:bookmarkStart w:id="0" w:name="_GoBack"/>
      <w:bookmarkEnd w:id="0"/>
      <w:r>
        <w:rPr>
          <w:rFonts w:hint="eastAsia"/>
          <w:sz w:val="32"/>
          <w:szCs w:val="32"/>
        </w:rPr>
        <w:t>18名候选人</w:t>
      </w:r>
      <w:r>
        <w:rPr>
          <w:rFonts w:hint="eastAsia"/>
          <w:sz w:val="32"/>
          <w:szCs w:val="32"/>
          <w:lang w:val="en-US" w:eastAsia="zh-CN"/>
        </w:rPr>
        <w:t>进行了陈述答辩。</w:t>
      </w:r>
      <w:r>
        <w:rPr>
          <w:rFonts w:hint="eastAsia"/>
          <w:sz w:val="32"/>
          <w:szCs w:val="32"/>
        </w:rPr>
        <w:t>经过评审专家组材料审核和现场评审，最终</w:t>
      </w:r>
      <w:r>
        <w:rPr>
          <w:rFonts w:hint="eastAsia"/>
          <w:sz w:val="32"/>
          <w:szCs w:val="32"/>
          <w:lang w:val="en-US" w:eastAsia="zh-CN"/>
        </w:rPr>
        <w:t>拟评选出艺术学院张明月等</w:t>
      </w:r>
      <w:r>
        <w:rPr>
          <w:rFonts w:hint="eastAsia"/>
          <w:sz w:val="32"/>
          <w:szCs w:val="32"/>
        </w:rPr>
        <w:t>十名同学荣获202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年“十佳大学生”</w:t>
      </w:r>
      <w:r>
        <w:rPr>
          <w:rFonts w:hint="eastAsia"/>
          <w:sz w:val="32"/>
          <w:szCs w:val="32"/>
          <w:lang w:val="en-US" w:eastAsia="zh-CN"/>
        </w:rPr>
        <w:t>暨大学生年度人物</w:t>
      </w:r>
      <w:r>
        <w:rPr>
          <w:rFonts w:hint="eastAsia"/>
          <w:sz w:val="32"/>
          <w:szCs w:val="32"/>
        </w:rPr>
        <w:t>荣誉称号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体育学院周月等8名同学获得提名奖，公示如下：</w:t>
      </w:r>
    </w:p>
    <w:p w14:paraId="795A7A44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一、2024年“十佳大学生”暨大学生年度人物</w:t>
      </w:r>
    </w:p>
    <w:p w14:paraId="70F9F7A0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</w:rPr>
        <w:t>艺术学院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张明月</w:t>
      </w:r>
    </w:p>
    <w:p w14:paraId="6169D30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飞行学院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徐俊杰</w:t>
      </w:r>
    </w:p>
    <w:p w14:paraId="5570EDF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/>
          <w:sz w:val="32"/>
          <w:szCs w:val="32"/>
        </w:rPr>
        <w:t>理学院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洲</w:t>
      </w:r>
    </w:p>
    <w:p w14:paraId="06941DAB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eastAsia"/>
          <w:sz w:val="32"/>
          <w:szCs w:val="32"/>
        </w:rPr>
        <w:t>外国语学院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尹怡霏</w:t>
      </w:r>
    </w:p>
    <w:p w14:paraId="42D2D9A5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5.</w:t>
      </w:r>
      <w:r>
        <w:rPr>
          <w:rFonts w:hint="eastAsia"/>
          <w:sz w:val="32"/>
          <w:szCs w:val="32"/>
        </w:rPr>
        <w:t>人文学院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付潇文</w:t>
      </w:r>
    </w:p>
    <w:p w14:paraId="2E354496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6.</w:t>
      </w:r>
      <w:r>
        <w:rPr>
          <w:rFonts w:hint="eastAsia"/>
          <w:sz w:val="32"/>
          <w:szCs w:val="32"/>
        </w:rPr>
        <w:t>化工与安全学院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王艺萌</w:t>
      </w:r>
    </w:p>
    <w:p w14:paraId="4088BD93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7.</w:t>
      </w:r>
      <w:r>
        <w:rPr>
          <w:rFonts w:hint="eastAsia"/>
          <w:sz w:val="32"/>
          <w:szCs w:val="32"/>
        </w:rPr>
        <w:t>信息工程学院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解康杰（退役复学大学生）</w:t>
      </w:r>
    </w:p>
    <w:p w14:paraId="00139981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8.</w:t>
      </w:r>
      <w:r>
        <w:rPr>
          <w:rFonts w:hint="eastAsia"/>
          <w:sz w:val="32"/>
          <w:szCs w:val="32"/>
        </w:rPr>
        <w:t>教师教育学院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钰</w:t>
      </w:r>
    </w:p>
    <w:p w14:paraId="727E4249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9.</w:t>
      </w:r>
      <w:r>
        <w:rPr>
          <w:rFonts w:hint="eastAsia"/>
          <w:sz w:val="32"/>
          <w:szCs w:val="32"/>
        </w:rPr>
        <w:t>机场学院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贺舒妍</w:t>
      </w:r>
    </w:p>
    <w:p w14:paraId="68DB3DCF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10.</w:t>
      </w:r>
      <w:r>
        <w:rPr>
          <w:rFonts w:hint="eastAsia"/>
          <w:sz w:val="32"/>
          <w:szCs w:val="32"/>
        </w:rPr>
        <w:t>航空工程学院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张盈润</w:t>
      </w:r>
    </w:p>
    <w:p w14:paraId="565E8980"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二、2024年“十佳大学生”暨大学生年度人物提名奖</w:t>
      </w:r>
    </w:p>
    <w:p w14:paraId="7BEC017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</w:rPr>
        <w:t>体育学院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月</w:t>
      </w:r>
    </w:p>
    <w:p w14:paraId="77C1653E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生物与环境工程学院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王宏瑞</w:t>
      </w:r>
    </w:p>
    <w:p w14:paraId="32B540EC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/>
          <w:sz w:val="32"/>
          <w:szCs w:val="32"/>
        </w:rPr>
        <w:t>航空工程学院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孟祥琦</w:t>
      </w:r>
    </w:p>
    <w:p w14:paraId="7FCC357E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eastAsia"/>
          <w:sz w:val="32"/>
          <w:szCs w:val="32"/>
        </w:rPr>
        <w:t>航空工程学院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珺</w:t>
      </w:r>
    </w:p>
    <w:p w14:paraId="48A14D7F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5.</w:t>
      </w:r>
      <w:r>
        <w:rPr>
          <w:rFonts w:hint="eastAsia"/>
          <w:sz w:val="32"/>
          <w:szCs w:val="32"/>
        </w:rPr>
        <w:t>经济管理学院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张琳琳</w:t>
      </w:r>
    </w:p>
    <w:p w14:paraId="71566C63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6.</w:t>
      </w:r>
      <w:r>
        <w:rPr>
          <w:rFonts w:hint="eastAsia"/>
          <w:sz w:val="32"/>
          <w:szCs w:val="32"/>
        </w:rPr>
        <w:t>经济管理学院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高小冉</w:t>
      </w:r>
    </w:p>
    <w:p w14:paraId="3DDBACE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7.</w:t>
      </w:r>
      <w:r>
        <w:rPr>
          <w:rFonts w:hint="eastAsia"/>
          <w:sz w:val="32"/>
          <w:szCs w:val="32"/>
        </w:rPr>
        <w:t>机电工程学院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夏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清</w:t>
      </w:r>
    </w:p>
    <w:p w14:paraId="5F7E821F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8.</w:t>
      </w:r>
      <w:r>
        <w:rPr>
          <w:rFonts w:hint="eastAsia"/>
          <w:sz w:val="32"/>
          <w:szCs w:val="32"/>
        </w:rPr>
        <w:t>信息工程学院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李雨佳</w:t>
      </w:r>
    </w:p>
    <w:p w14:paraId="39D44628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公示时间：202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日至1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日</w:t>
      </w:r>
    </w:p>
    <w:p w14:paraId="249A255D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如对以上结果有异议，可于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</w:rPr>
        <w:t>个工作日内向</w:t>
      </w:r>
      <w:r>
        <w:rPr>
          <w:rFonts w:hint="eastAsia"/>
          <w:sz w:val="32"/>
          <w:szCs w:val="32"/>
          <w:lang w:val="en-US" w:eastAsia="zh-CN"/>
        </w:rPr>
        <w:t>学生工作部（处）</w:t>
      </w:r>
      <w:r>
        <w:rPr>
          <w:rFonts w:hint="eastAsia"/>
          <w:sz w:val="32"/>
          <w:szCs w:val="32"/>
        </w:rPr>
        <w:t>反映。电话：</w:t>
      </w:r>
      <w:r>
        <w:rPr>
          <w:rFonts w:hint="eastAsia"/>
          <w:sz w:val="32"/>
          <w:szCs w:val="32"/>
          <w:lang w:val="en-US" w:eastAsia="zh-CN"/>
        </w:rPr>
        <w:t xml:space="preserve">3190066    </w:t>
      </w:r>
    </w:p>
    <w:p w14:paraId="0C082E7A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68DC1029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学生工作部（处）</w:t>
      </w:r>
    </w:p>
    <w:p w14:paraId="16178C28"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2024年12月20日                     </w:t>
      </w:r>
    </w:p>
    <w:p w14:paraId="75785F4C">
      <w:pPr>
        <w:ind w:firstLine="640" w:firstLineChars="200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OTIwZDcwOWRjMTYzZDdlNzkwNWU0ZjFmNTc0ODcifQ=="/>
  </w:docVars>
  <w:rsids>
    <w:rsidRoot w:val="00000000"/>
    <w:rsid w:val="52F1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2024-12-20T02:18:40Z</dcterms:created>
  <dc:creator>lenovo</dc:creator>
  <cp:lastModifiedBy>Mr.Wang</cp:lastModifiedBy>
  <dcterms:modified xsi:type="dcterms:W3CDTF">2024-12-20T02:32:44Z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7C3085F8F7034C58B549A9496D0802E9_12</vt:lpwstr>
  </property>
</Properties>
</file>